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66" w:rsidRDefault="00413FF9" w:rsidP="00C4270A">
      <w:pPr>
        <w:rPr>
          <w:b/>
        </w:rPr>
      </w:pPr>
      <w:r>
        <w:rPr>
          <w:b/>
        </w:rPr>
        <w:t xml:space="preserve">Assignment: </w:t>
      </w:r>
    </w:p>
    <w:p w:rsidR="00413FF9" w:rsidRDefault="00054110" w:rsidP="00C4270A">
      <w:pPr>
        <w:rPr>
          <w:b/>
        </w:rPr>
      </w:pPr>
      <w:r>
        <w:rPr>
          <w:b/>
        </w:rPr>
        <w:t xml:space="preserve">Query Writing </w:t>
      </w:r>
      <w:r w:rsidR="00C56CCA">
        <w:rPr>
          <w:b/>
        </w:rPr>
        <w:t xml:space="preserve">– Pull information from the Car Dealership Database. </w:t>
      </w:r>
    </w:p>
    <w:p w:rsidR="008E3766" w:rsidRDefault="00054110" w:rsidP="00C4270A">
      <w:r w:rsidRPr="008307C2">
        <w:t>1-</w:t>
      </w:r>
      <w:r w:rsidR="008307C2">
        <w:t xml:space="preserve"> </w:t>
      </w:r>
      <w:r w:rsidRPr="008307C2">
        <w:t xml:space="preserve">Create queries that highlight the types of questions that can be answered using </w:t>
      </w:r>
      <w:r w:rsidR="008307C2" w:rsidRPr="008307C2">
        <w:t xml:space="preserve">the database. </w:t>
      </w:r>
    </w:p>
    <w:p w:rsidR="008307C2" w:rsidRPr="008307C2" w:rsidRDefault="008E3766" w:rsidP="00C4270A">
      <w:r>
        <w:t xml:space="preserve">The database is about a place that sells cars, so come up with questions about the dealership and create this queries based on that. </w:t>
      </w:r>
      <w:r w:rsidR="00054110" w:rsidRPr="008307C2">
        <w:t xml:space="preserve"> </w:t>
      </w:r>
    </w:p>
    <w:p w:rsidR="008307C2" w:rsidRDefault="008E3766" w:rsidP="008307C2">
      <w:pPr>
        <w:pStyle w:val="ListParagraph"/>
        <w:numPr>
          <w:ilvl w:val="0"/>
          <w:numId w:val="1"/>
        </w:numPr>
      </w:pPr>
      <w:r>
        <w:t>Include</w:t>
      </w:r>
      <w:r w:rsidR="00C4270A">
        <w:t xml:space="preserve"> advanced queries that support important functions.</w:t>
      </w:r>
    </w:p>
    <w:p w:rsidR="008E3766" w:rsidRDefault="00413FF9" w:rsidP="008307C2">
      <w:pPr>
        <w:pStyle w:val="ListParagraph"/>
        <w:numPr>
          <w:ilvl w:val="0"/>
          <w:numId w:val="1"/>
        </w:numPr>
      </w:pPr>
      <w:r>
        <w:t>I</w:t>
      </w:r>
      <w:r w:rsidR="00C4270A">
        <w:t>nclude the building blocks for transac</w:t>
      </w:r>
      <w:r w:rsidR="008E3766">
        <w:t>tions that add or modify data.</w:t>
      </w:r>
    </w:p>
    <w:p w:rsidR="00531036" w:rsidRDefault="008E3766" w:rsidP="008E3766">
      <w:pPr>
        <w:pStyle w:val="ListParagraph"/>
        <w:numPr>
          <w:ilvl w:val="0"/>
          <w:numId w:val="1"/>
        </w:numPr>
      </w:pPr>
      <w:r>
        <w:t>Us</w:t>
      </w:r>
      <w:r w:rsidR="00C4270A">
        <w:t xml:space="preserve">e the opportunity to develop any statements; both read and write (UPDATE) that might be needed. </w:t>
      </w:r>
    </w:p>
    <w:p w:rsidR="00C4270A" w:rsidRDefault="008E3766" w:rsidP="00531036">
      <w:pPr>
        <w:ind w:left="360"/>
      </w:pPr>
      <w:r>
        <w:t xml:space="preserve">2 - </w:t>
      </w:r>
      <w:r w:rsidR="000C5D6D">
        <w:t xml:space="preserve">Create queries that </w:t>
      </w:r>
      <w:r>
        <w:t>include</w:t>
      </w:r>
      <w:r w:rsidR="00C4270A">
        <w:t xml:space="preserve"> some stored procedure programming by implementing some basic transactions.</w:t>
      </w:r>
    </w:p>
    <w:p w:rsidR="00C4270A" w:rsidRPr="00C4270A" w:rsidRDefault="00C4270A" w:rsidP="00C4270A">
      <w:pPr>
        <w:rPr>
          <w:b/>
        </w:rPr>
      </w:pPr>
      <w:r w:rsidRPr="00C4270A">
        <w:rPr>
          <w:b/>
        </w:rPr>
        <w:t>Section 2.1: D</w:t>
      </w:r>
      <w:r>
        <w:rPr>
          <w:b/>
        </w:rPr>
        <w:t>atabase Programming</w:t>
      </w:r>
    </w:p>
    <w:p w:rsidR="00054110" w:rsidRPr="00531036" w:rsidRDefault="008307C2" w:rsidP="008307C2">
      <w:r>
        <w:t xml:space="preserve">2- </w:t>
      </w:r>
      <w:r w:rsidR="00413FF9">
        <w:t>H</w:t>
      </w:r>
      <w:r w:rsidR="00C4270A">
        <w:t>ighlight any stored procedures, functions, or triggers that were created (and not already included in the data generation and loading section).</w:t>
      </w:r>
      <w:bookmarkStart w:id="0" w:name="_GoBack"/>
      <w:bookmarkEnd w:id="0"/>
    </w:p>
    <w:p w:rsidR="00413FF9" w:rsidRPr="008E3766" w:rsidRDefault="00413FF9" w:rsidP="008E3766">
      <w:pPr>
        <w:jc w:val="center"/>
        <w:rPr>
          <w:b/>
        </w:rPr>
      </w:pPr>
      <w:r w:rsidRPr="00413FF9">
        <w:rPr>
          <w:b/>
        </w:rPr>
        <w:t>Car Dealership Entity Relationship Diagram (EDR)</w:t>
      </w:r>
    </w:p>
    <w:p w:rsidR="00413FF9" w:rsidRDefault="00413FF9" w:rsidP="00C4270A">
      <w:r w:rsidRPr="00413FF9">
        <w:rPr>
          <w:noProof/>
        </w:rPr>
        <w:drawing>
          <wp:inline distT="0" distB="0" distL="0" distR="0">
            <wp:extent cx="5895393" cy="44043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438" cy="4412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F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D5590"/>
    <w:multiLevelType w:val="hybridMultilevel"/>
    <w:tmpl w:val="8026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66569"/>
    <w:multiLevelType w:val="hybridMultilevel"/>
    <w:tmpl w:val="64F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90"/>
    <w:rsid w:val="00054110"/>
    <w:rsid w:val="000A11AB"/>
    <w:rsid w:val="000C5D6D"/>
    <w:rsid w:val="00133690"/>
    <w:rsid w:val="00181F87"/>
    <w:rsid w:val="0041031A"/>
    <w:rsid w:val="00413FF9"/>
    <w:rsid w:val="00531036"/>
    <w:rsid w:val="007246E8"/>
    <w:rsid w:val="00817685"/>
    <w:rsid w:val="008307C2"/>
    <w:rsid w:val="008E3766"/>
    <w:rsid w:val="00AB60D2"/>
    <w:rsid w:val="00C4270A"/>
    <w:rsid w:val="00C56CCA"/>
    <w:rsid w:val="00CF27E5"/>
    <w:rsid w:val="00D2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E9983F-A386-4E67-934F-936543E73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FF9"/>
    <w:pPr>
      <w:ind w:left="720"/>
      <w:contextualSpacing/>
    </w:pPr>
  </w:style>
  <w:style w:type="paragraph" w:customStyle="1" w:styleId="Default">
    <w:name w:val="Default"/>
    <w:rsid w:val="007246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Castillo</dc:creator>
  <cp:keywords/>
  <dc:description/>
  <cp:lastModifiedBy>Chris Castillo</cp:lastModifiedBy>
  <cp:revision>19</cp:revision>
  <dcterms:created xsi:type="dcterms:W3CDTF">2019-11-25T15:57:00Z</dcterms:created>
  <dcterms:modified xsi:type="dcterms:W3CDTF">2019-12-03T22:57:00Z</dcterms:modified>
</cp:coreProperties>
</file>